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27C" w14:textId="77777777" w:rsidR="00E22625" w:rsidRDefault="007868D5" w:rsidP="00E22625">
            <w:pPr>
              <w:spacing w:after="200" w:line="276" w:lineRule="auto"/>
              <w:rPr>
                <w:rFonts w:ascii="Calibri" w:eastAsia="Times New Roman" w:hAnsi="Calibri" w:cs="Calibri"/>
                <w:bCs/>
                <w:kern w:val="36"/>
                <w:lang w:eastAsia="pl-PL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  <w:r w:rsidR="00DA0FE8" w:rsidRPr="00E22625">
              <w:rPr>
                <w:rFonts w:ascii="Calibri" w:eastAsia="Times New Roman" w:hAnsi="Calibri" w:cs="Calibri"/>
                <w:bCs/>
                <w:kern w:val="36"/>
                <w:lang w:eastAsia="pl-PL"/>
              </w:rPr>
              <w:t xml:space="preserve"> </w:t>
            </w:r>
          </w:p>
          <w:p w14:paraId="047EB242" w14:textId="3DB699A8" w:rsidR="00E22625" w:rsidRDefault="00E22625" w:rsidP="00E22625">
            <w:pPr>
              <w:spacing w:after="200" w:line="276" w:lineRule="auto"/>
              <w:rPr>
                <w:rFonts w:ascii="Calibri" w:eastAsia="Times New Roman" w:hAnsi="Calibri" w:cs="Calibri"/>
                <w:bCs/>
                <w:kern w:val="36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6"/>
                <w:lang w:eastAsia="pl-PL"/>
              </w:rPr>
              <w:t xml:space="preserve">„ Fundusze Europejskie na założenie działalności gospodarczej z elementami biznesplanu” </w:t>
            </w:r>
          </w:p>
          <w:p w14:paraId="13D056C1" w14:textId="08F037C5" w:rsidR="00A65E7D" w:rsidRPr="00E22625" w:rsidRDefault="00A65E7D" w:rsidP="00E2262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3A9CF4D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TERMIN: </w:t>
            </w:r>
          </w:p>
          <w:p w14:paraId="3268D370" w14:textId="7F9597F1" w:rsidR="007868D5" w:rsidRPr="00651C0F" w:rsidRDefault="000A5D32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12 </w:t>
            </w:r>
            <w:r w:rsidR="002C2AB2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czerwca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2025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2816AE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Pr="002816AE">
                <w:rPr>
                  <w:rStyle w:val="Hipercze"/>
                  <w:lang w:val="en-US"/>
                </w:rPr>
                <w:t>PIFE.SUWALKI</w:t>
              </w:r>
              <w:r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1557EE8B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317387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168F" w14:textId="77777777" w:rsidR="009552E0" w:rsidRDefault="009552E0" w:rsidP="008A3412">
      <w:pPr>
        <w:spacing w:after="0" w:line="240" w:lineRule="auto"/>
      </w:pPr>
      <w:r>
        <w:separator/>
      </w:r>
    </w:p>
  </w:endnote>
  <w:endnote w:type="continuationSeparator" w:id="0">
    <w:p w14:paraId="094A5085" w14:textId="77777777" w:rsidR="009552E0" w:rsidRDefault="009552E0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BDCF" w14:textId="77777777" w:rsidR="009552E0" w:rsidRDefault="009552E0" w:rsidP="008A3412">
      <w:pPr>
        <w:spacing w:after="0" w:line="240" w:lineRule="auto"/>
      </w:pPr>
      <w:r>
        <w:separator/>
      </w:r>
    </w:p>
  </w:footnote>
  <w:footnote w:type="continuationSeparator" w:id="0">
    <w:p w14:paraId="1D6BA05D" w14:textId="77777777" w:rsidR="009552E0" w:rsidRDefault="009552E0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23A" w14:textId="753C5274" w:rsidR="00DA0FE8" w:rsidRDefault="00DA0FE8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44F508B9" w14:textId="4CC172CC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</w:rPr>
      <w:drawing>
        <wp:inline distT="0" distB="0" distL="0" distR="0" wp14:anchorId="345DE981" wp14:editId="11D3DB33">
          <wp:extent cx="5473700" cy="76200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69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33CEE"/>
    <w:rsid w:val="00036FD5"/>
    <w:rsid w:val="00083A75"/>
    <w:rsid w:val="00092499"/>
    <w:rsid w:val="000951E1"/>
    <w:rsid w:val="000A2CD0"/>
    <w:rsid w:val="000A2D45"/>
    <w:rsid w:val="000A5893"/>
    <w:rsid w:val="000A5D32"/>
    <w:rsid w:val="001022D3"/>
    <w:rsid w:val="001164F1"/>
    <w:rsid w:val="0014650C"/>
    <w:rsid w:val="00165809"/>
    <w:rsid w:val="00175056"/>
    <w:rsid w:val="00217285"/>
    <w:rsid w:val="00217E72"/>
    <w:rsid w:val="002216A8"/>
    <w:rsid w:val="0024206D"/>
    <w:rsid w:val="002816AE"/>
    <w:rsid w:val="002C2AB2"/>
    <w:rsid w:val="002E4A4E"/>
    <w:rsid w:val="00317387"/>
    <w:rsid w:val="003222E2"/>
    <w:rsid w:val="003533FD"/>
    <w:rsid w:val="00372D54"/>
    <w:rsid w:val="00394873"/>
    <w:rsid w:val="003C31B1"/>
    <w:rsid w:val="00436140"/>
    <w:rsid w:val="00442CCA"/>
    <w:rsid w:val="00452D30"/>
    <w:rsid w:val="00475005"/>
    <w:rsid w:val="004A76EB"/>
    <w:rsid w:val="004E2644"/>
    <w:rsid w:val="00513A06"/>
    <w:rsid w:val="005403D3"/>
    <w:rsid w:val="0057349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900F1"/>
    <w:rsid w:val="00796293"/>
    <w:rsid w:val="007A6EDA"/>
    <w:rsid w:val="008220AB"/>
    <w:rsid w:val="00844B71"/>
    <w:rsid w:val="00877C58"/>
    <w:rsid w:val="008A3412"/>
    <w:rsid w:val="008C1DE4"/>
    <w:rsid w:val="008E7648"/>
    <w:rsid w:val="00910CB6"/>
    <w:rsid w:val="00954151"/>
    <w:rsid w:val="009552E0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D1109B"/>
    <w:rsid w:val="00D21760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22625"/>
    <w:rsid w:val="00E52A8F"/>
    <w:rsid w:val="00EA0015"/>
    <w:rsid w:val="00EA316C"/>
    <w:rsid w:val="00EA7ED1"/>
    <w:rsid w:val="00EF57AE"/>
    <w:rsid w:val="00F072FD"/>
    <w:rsid w:val="00F44DBD"/>
    <w:rsid w:val="00F56AAB"/>
    <w:rsid w:val="00F7057B"/>
    <w:rsid w:val="00F7614A"/>
    <w:rsid w:val="00FB0C62"/>
    <w:rsid w:val="00FB21B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9CA17BF0-64B8-4E76-B6C0-478CF54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5682-7EDB-4304-B17F-EE33C28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LPI</cp:lastModifiedBy>
  <cp:revision>2</cp:revision>
  <cp:lastPrinted>2021-11-03T08:17:00Z</cp:lastPrinted>
  <dcterms:created xsi:type="dcterms:W3CDTF">2025-05-28T13:34:00Z</dcterms:created>
  <dcterms:modified xsi:type="dcterms:W3CDTF">2025-05-28T13:34:00Z</dcterms:modified>
</cp:coreProperties>
</file>